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260"/>
        <w:gridCol w:w="2694"/>
        <w:gridCol w:w="850"/>
      </w:tblGrid>
      <w:tr w:rsidR="00D319C2" w:rsidRPr="00D319C2" w:rsidTr="00BE28DC">
        <w:trPr>
          <w:trHeight w:val="37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bookmarkStart w:id="0" w:name="RANGE!A1:F199"/>
            <w:bookmarkStart w:id="1" w:name="_GoBack"/>
            <w:bookmarkEnd w:id="1"/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BIỂU 01</w:t>
            </w:r>
            <w:bookmarkEnd w:id="0"/>
          </w:p>
        </w:tc>
      </w:tr>
      <w:tr w:rsidR="00D319C2" w:rsidRPr="00D319C2" w:rsidTr="00BE28DC">
        <w:trPr>
          <w:trHeight w:val="37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ĐẶT TÊN CÁC TUYẾN ĐƯỜNG CHÍNH THÀNH PHỐ BẮC GIANG</w:t>
            </w:r>
          </w:p>
        </w:tc>
      </w:tr>
      <w:tr w:rsidR="00D319C2" w:rsidRPr="00D319C2" w:rsidTr="00BE28DC">
        <w:trPr>
          <w:trHeight w:val="390"/>
        </w:trPr>
        <w:tc>
          <w:tcPr>
            <w:tcW w:w="109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i/>
                <w:iCs/>
                <w:sz w:val="26"/>
                <w:szCs w:val="26"/>
              </w:rPr>
              <w:t>(Ban hành kèm theo Nghị quyết số 20/NQ-HĐND ngày 12/7/2022 của Hội đồng nhân dân tỉnh)</w:t>
            </w:r>
          </w:p>
        </w:tc>
      </w:tr>
      <w:tr w:rsidR="00D319C2" w:rsidRPr="00D319C2" w:rsidTr="00BE28DC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346" w:rsidRDefault="007E3346" w:rsidP="00D319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  <w:p w:rsidR="00D319C2" w:rsidRDefault="007E3346" w:rsidP="00D319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Stt</w:t>
            </w:r>
          </w:p>
          <w:p w:rsidR="007E3346" w:rsidRPr="00D319C2" w:rsidRDefault="007E3346" w:rsidP="00D319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Tên đường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Điểm đầu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Điểm cuối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9D53F7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D53F7">
              <w:rPr>
                <w:rFonts w:eastAsia="Times New Roman" w:cs="Times New Roman"/>
                <w:b/>
                <w:bCs/>
                <w:sz w:val="24"/>
                <w:szCs w:val="24"/>
              </w:rPr>
              <w:t>Chiều dài (km)</w:t>
            </w:r>
          </w:p>
        </w:tc>
      </w:tr>
      <w:tr w:rsidR="00D319C2" w:rsidRPr="00D319C2" w:rsidTr="00BE28DC">
        <w:trPr>
          <w:trHeight w:val="563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I. Khu vực nội thành hiện hữu (phường Lê Lợi, Thọ Xương, Xương Giang, Dĩnh Kế)</w:t>
            </w:r>
          </w:p>
        </w:tc>
      </w:tr>
      <w:tr w:rsidR="00D319C2" w:rsidRPr="00D319C2" w:rsidTr="00BE28DC">
        <w:trPr>
          <w:trHeight w:val="37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i/>
                <w:iCs/>
                <w:sz w:val="26"/>
                <w:szCs w:val="26"/>
              </w:rPr>
              <w:t>KĐT Đồng Cửa 2, phường Lê Lợi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Hữu Căn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Hồ Đồng Cửa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Chung cư Đồng Cửa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0.40</w:t>
            </w:r>
          </w:p>
        </w:tc>
      </w:tr>
      <w:tr w:rsidR="00D319C2" w:rsidRPr="00D319C2" w:rsidTr="00BE28DC">
        <w:trPr>
          <w:trHeight w:val="37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i/>
                <w:iCs/>
                <w:sz w:val="26"/>
                <w:szCs w:val="26"/>
              </w:rPr>
              <w:t>KDC số 4 phường Thọ Xương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Dương Đình Cúc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08456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Ngô Trang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Đê Tả Thương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Thân Thiệu Thái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08456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Ngô Trang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Đê Tả Thương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7A636A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Đường </w:t>
            </w:r>
            <w:r w:rsidR="00D319C2"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Dương Quốc Nghĩa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Doãn Địch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08456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Vương Văn Trà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Đạo Mạch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Doãn Địch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Đê Tả Thương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0.72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Đắc Thọ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Doãn Địch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08456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Vương Văn Trà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Bành Châu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Trịnh Như Tấu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Tô Vũ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0.40</w:t>
            </w:r>
          </w:p>
        </w:tc>
      </w:tr>
      <w:tr w:rsidR="00D319C2" w:rsidRPr="00D319C2" w:rsidTr="00BE28DC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Bành Bảo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Huy Bính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Hoàng Cầm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0.40</w:t>
            </w:r>
          </w:p>
        </w:tc>
      </w:tr>
      <w:tr w:rsidR="00D319C2" w:rsidRPr="00D319C2" w:rsidTr="00BE28DC">
        <w:trPr>
          <w:trHeight w:val="375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i/>
                <w:i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i/>
                <w:iCs/>
                <w:sz w:val="26"/>
                <w:szCs w:val="26"/>
              </w:rPr>
              <w:t>KĐT mới phường Thọ Xương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Hoà Yên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Nguyên Hãn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Đê Tả Thương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0.70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Nam Hồng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Lê Thụ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Quang Khải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Thụ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Nguyên Hãn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Huy Bính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0.43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Bôi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Chí Thanh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Phùng Trạm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0.63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Trịnh Như Tấu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Nguyên Hãn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Hoàng Cầm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0.92</w:t>
            </w:r>
          </w:p>
        </w:tc>
      </w:tr>
      <w:tr w:rsidR="00D319C2" w:rsidRPr="00D319C2" w:rsidTr="00BE28DC">
        <w:trPr>
          <w:trHeight w:val="39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II. Khu vực phía Đông Bắc thành phố (một phần phường Xương Giang, Dĩnh Kế, Dĩnh Trì) 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Đường Hoàng Văn Thái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Xương Giang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Thanh Niên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1.44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Văn Cao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Xương Giang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Giáp Hải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2.12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Tạ Quang Bửu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Ngô Tất Tố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Hoàng Văn Thái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0.48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Đường Nguyễn Tuân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Đặng Thai Mai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Hoàng Văn Thái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0.61</w:t>
            </w:r>
          </w:p>
        </w:tc>
      </w:tr>
      <w:tr w:rsidR="00D319C2" w:rsidRPr="00D319C2" w:rsidTr="00BE28DC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Vũ Trọng Phụng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Vũ Trọng Phụng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08456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Hoàng Văn Thụ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0.56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Đường Ngô Tất Tố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Xương Giang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08456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Hoàng Văn Thụ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0.63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Đặng Thai Mai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Lương Định Của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Tương Phố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0.51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Văn Thiêm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Xương Giang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Tô Ngọc Vân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0.44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Lương Định Của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Ngô Tất Tố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Đông Giang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0.59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Tô Ngọc Vân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Nguyễn Chí Thanh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Hoàng Văn Thụ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0.48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Tương Phố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Văn Cao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Sau Công ty May Bắc Giang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0.70</w:t>
            </w:r>
          </w:p>
        </w:tc>
      </w:tr>
      <w:tr w:rsidR="00D319C2" w:rsidRPr="00D319C2" w:rsidTr="00BE28D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Văn Huyên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Văn Cao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Hết địa giới thành phố (giáp xã Tân Dĩnh)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1.21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Bùi Huy Phồn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Chí Thanh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Thanh Niên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0.70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Dã Tượng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Phạm Ngũ Lão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Khánh Dư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Khoái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Phạm Ngũ Lão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Khánh Dư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0.40</w:t>
            </w:r>
          </w:p>
        </w:tc>
      </w:tr>
      <w:tr w:rsidR="00D319C2" w:rsidRPr="00D319C2" w:rsidTr="00104E81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Huyền Trân Công Chúa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Phạm Ngũ Lão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Khánh Dư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Đường Thân Thừa Quý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Nhật Duật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Dã Tượng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0.45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Quý Khoáng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Nhật Duật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Dã Tượng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0.45</w:t>
            </w:r>
          </w:p>
        </w:tc>
      </w:tr>
      <w:tr w:rsidR="00D319C2" w:rsidRPr="00D319C2" w:rsidTr="00104E81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Khôi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Giáp Hải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Chí Thanh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0.70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Đông Giang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Chí Thanh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Hoàng Văn Thụ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0.53</w:t>
            </w:r>
          </w:p>
        </w:tc>
      </w:tr>
      <w:tr w:rsidR="00D319C2" w:rsidRPr="00D319C2" w:rsidTr="00BE28DC">
        <w:trPr>
          <w:trHeight w:val="39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III. Khu đô thị phía Nam thành phố (xã Tân Tiến, một phần phường Dĩnh Kế, xã Dĩnh Trì) </w:t>
            </w:r>
          </w:p>
        </w:tc>
      </w:tr>
      <w:tr w:rsidR="00D319C2" w:rsidRPr="00D319C2" w:rsidTr="00A61CE5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Âu Cơ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08456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Hùng Vương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Cầu Tân Tiến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2.20</w:t>
            </w:r>
          </w:p>
        </w:tc>
      </w:tr>
      <w:tr w:rsidR="00D319C2" w:rsidRPr="00D319C2" w:rsidTr="00A61CE5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Lạc Long Quân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08456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Hùng Vương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Cầu Tân Liễu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1.90</w:t>
            </w:r>
          </w:p>
        </w:tc>
      </w:tr>
      <w:tr w:rsidR="00D319C2" w:rsidRPr="00D319C2" w:rsidTr="00104E81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Quảng Ba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Lê Duẩn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thôn Trước, xã Tân Tiến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0.84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Văn Giàu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Đê Tả Thương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08456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Hùng Vương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1.77</w:t>
            </w:r>
          </w:p>
        </w:tc>
      </w:tr>
      <w:tr w:rsidR="00D319C2" w:rsidRPr="00D319C2" w:rsidTr="00A61CE5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Quang Đạo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gom cao tốc HN-BG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Võ Văn Tần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0.80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Đường Nguyễn Quang Cầu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Lê Thanh Nghị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Chu Đình Kỳ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0.46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Huỳnh Tấn Phát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Thị Định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Võ Văn Tần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0.80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Tây Ninh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Lê Thanh Nghị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Chu Đình Kỳ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0.45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Mạc Thị Bưởi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Thị Định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Đức Cảnh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0.42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Đức Thọ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Thị Định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Lê Duẩn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0.59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Tô Hiệu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Thị Định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Lê Duẩn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0.59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Phạm Hùng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Thị Định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Quốc Hoàn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1.73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Hoàng Ngân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Thôn Xuân, xã Tân Tiến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Văn Giàu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0.48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Phan Đăng Lưu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Thôn Xuân, xã Tân Tiến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Văn Giàu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Võ Văn Tần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Lê Duẩn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Đức Cảnh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0.65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Đức Cảnh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Huỳnh Thúc Kháng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Trường Chinh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0.81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Phùng Chí Kiên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Phạm Hùng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Tôn Đức Thắng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0.84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Đường Tô Vĩnh Diện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Văn Linh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A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Phùng Chí </w:t>
            </w:r>
          </w:p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Kiên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0.43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Bế Văn Đàn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Phan Đình Giót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Thái Bình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0.71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Phan Đình Giót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Trường Chinh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Văn Linh 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0.45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Thái Bình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Phạm Hùng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Tôn Đức Thắng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0.80</w:t>
            </w:r>
          </w:p>
        </w:tc>
      </w:tr>
      <w:tr w:rsidR="00D319C2" w:rsidRPr="00D319C2" w:rsidTr="009C2085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Hoàng Thế Thiện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08456B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Hùng Vương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Trường Chinh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0.46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lastRenderedPageBreak/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Quốc Hoàn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Phạm Hùng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Tôn Đức Thắng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0.86</w:t>
            </w:r>
          </w:p>
        </w:tc>
      </w:tr>
      <w:tr w:rsidR="00D319C2" w:rsidRPr="00D319C2" w:rsidTr="00BE28D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Hoàng Minh Giám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Nhà thi đấu thể thao tỉnh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Hết địa giới thành phố (giáp xã Hương Gián)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0.93</w:t>
            </w:r>
          </w:p>
        </w:tc>
      </w:tr>
      <w:tr w:rsidR="00D319C2" w:rsidRPr="00D319C2" w:rsidTr="00BE28D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Huy Liệu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Lương Bằng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Phạm Văn Đồng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1.08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Đường Kim Đồng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Phan Anh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Hoàng Minh Giám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1.47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Phạm Huy Thông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gom cao tốc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Huy Liệu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Hồ Ngọc Lân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Võ Chí Công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Kim Đồng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Tạ Uyên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Phan Anh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Võ Chí Công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Đường Hà Huy Tập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Xuân Thủy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Phạm Văn Đồng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2.60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Thiết Hùng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Phan Anh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Phạm Văn Đồng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1.50</w:t>
            </w:r>
          </w:p>
        </w:tc>
      </w:tr>
      <w:tr w:rsidR="00D319C2" w:rsidRPr="00D319C2" w:rsidTr="00BE28D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Võ Chí Công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gom cao tốc HN-BG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Hết địa giới thành phố (giáp xã Hương Gián)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1.41</w:t>
            </w:r>
          </w:p>
        </w:tc>
      </w:tr>
      <w:tr w:rsidR="00D319C2" w:rsidRPr="00D319C2" w:rsidTr="00BE28D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Lương Bằng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Võ Chí Công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Hết địa giới thành phố (giáp xã Hương Gián)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1.15</w:t>
            </w:r>
          </w:p>
        </w:tc>
      </w:tr>
      <w:tr w:rsidR="00D319C2" w:rsidRPr="00D319C2" w:rsidTr="00BE28D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Phan Anh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gom cao tốc HN-BG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Hết địa giới thành phố (giáp xã Hương Gián)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1.60</w:t>
            </w:r>
          </w:p>
        </w:tc>
      </w:tr>
      <w:tr w:rsidR="00D319C2" w:rsidRPr="00D319C2" w:rsidTr="00BE28D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Hữu Thọ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Trãi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Hết địa giới thành phố (giáp xã Hương Gián)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1.20</w:t>
            </w:r>
          </w:p>
        </w:tc>
      </w:tr>
      <w:tr w:rsidR="00D319C2" w:rsidRPr="00D319C2" w:rsidTr="00BE28D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Đăng Ninh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Trãi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Hết địa giới thành phố (giáp xã Hương Gián)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1.20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Duy Trinh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Trãi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A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Thôn Thuyền, xã </w:t>
            </w:r>
          </w:p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Dĩnh Trì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1.47</w:t>
            </w:r>
          </w:p>
        </w:tc>
      </w:tr>
      <w:tr w:rsidR="00D319C2" w:rsidRPr="00D319C2" w:rsidTr="00BE28D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Xuân Thủy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Văn Tiến Dũng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Hết địa giới thành phố (giáp xã Hương Gián)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1.80</w:t>
            </w:r>
          </w:p>
        </w:tc>
      </w:tr>
      <w:tr w:rsidR="00D319C2" w:rsidRPr="00D319C2" w:rsidTr="00BE28D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Bình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Hữu Thọ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Hết địa giới thành phố (giáp xã Thái Đào)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2.00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Châu Văn Liêm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Thôn Cốc, xã Dĩnh Trì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Dương Đức Hiền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0.56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Song Hào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Duy Trinh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9C2085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9C2085">
              <w:rPr>
                <w:rFonts w:eastAsia="Times New Roman" w:cs="Times New Roman"/>
                <w:sz w:val="26"/>
                <w:szCs w:val="26"/>
              </w:rPr>
              <w:t>Đường Dương Đức Hiền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Cù Chính Lan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Duy Trinh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Công Trứ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0.47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Dương Đức Hiền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Trãi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Bình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0.64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Mẹ Suốt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Châu Văn Liêm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Đông Nghè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0.64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Đặng Thùy Trâm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gom cao tốc BG-LS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Trãi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0.65</w:t>
            </w:r>
          </w:p>
        </w:tc>
      </w:tr>
      <w:tr w:rsidR="00D319C2" w:rsidRPr="00D319C2" w:rsidTr="00BE28D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Văn Tiến Dũng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gom cao tốc BG-LS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Cụm công nghiệp Bãi Ổi, xã Dĩnh Trì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2.34</w:t>
            </w:r>
          </w:p>
        </w:tc>
      </w:tr>
      <w:tr w:rsidR="00D319C2" w:rsidRPr="00D319C2" w:rsidTr="00BE28D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lastRenderedPageBreak/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Hồ Tùng Mậu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Trãi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Hết địa giới thành phố (giáp xã Tân Dĩnh)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0.75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Viết Xuân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Văn Siêu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Văn Tiến Dũng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0.47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Văn Trỗi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Trãi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Văn Tiến Dũng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Chu Đình Kỳ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Tôn Đức Thắng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Huỳnh Thúc Kháng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0.53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Lưu Viết Thoảng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Trường Chinh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Hùng Vương 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Bùi Đình Đột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Tôn Đức Thắng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Lưu Viết Thoảng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0.40</w:t>
            </w:r>
          </w:p>
        </w:tc>
      </w:tr>
      <w:tr w:rsidR="00D319C2" w:rsidRPr="00D319C2" w:rsidTr="00BE28D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Chu Đình Xương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1207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Hùng Vương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Quốc Hoàn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Trịnh Hữu Chiêm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Tôn Đức Thắng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Hoàng Thế Thiện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0.45</w:t>
            </w:r>
          </w:p>
        </w:tc>
      </w:tr>
      <w:tr w:rsidR="00D319C2" w:rsidRPr="00D319C2" w:rsidTr="00BE28D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Mai Thị Vũ Trang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1207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Hùng Vương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Tôn Đức Thắng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0.56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Kim Xuyến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Dương Quang Bổ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Dương Quang Bổ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0.56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Dương Quang Bổ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Mai Thị Vũ Trang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Âu Cơ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0.60</w:t>
            </w:r>
          </w:p>
        </w:tc>
      </w:tr>
      <w:tr w:rsidR="00D319C2" w:rsidRPr="00D319C2" w:rsidTr="00BE28DC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Hoàng Quốc Thịnh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Âu Cơ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Lạc Long Quân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1.10</w:t>
            </w:r>
          </w:p>
        </w:tc>
      </w:tr>
      <w:tr w:rsidR="00D319C2" w:rsidRPr="00D319C2" w:rsidTr="00104E81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Trọng Tỉnh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1207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Hùng Vương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nội bộ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1.20</w:t>
            </w:r>
          </w:p>
        </w:tc>
      </w:tr>
      <w:tr w:rsidR="00D319C2" w:rsidRPr="00D319C2" w:rsidTr="00BE28D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Hà Thị Quế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1207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Hùng Vương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Hết địa giới thành phố (giáp xã Hương Gián)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1.10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Văn Dậu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Xuân Thủy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Viết Xuân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0.81</w:t>
            </w:r>
          </w:p>
        </w:tc>
      </w:tr>
      <w:tr w:rsidR="00D319C2" w:rsidRPr="00D319C2" w:rsidTr="00BE28DC">
        <w:trPr>
          <w:trHeight w:val="75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IV. Khu vực phía Đông thành phố tại xã Dĩnh Trì (Khu đô thị cạnh Trường Cao đẳng nghề Công nghệ Việt -Hàn, Khu dân cư cạnh Tỉnh lộ 299) 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Đường Nguyễn Văn Siêu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Bỉnh Khiêm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Đoàn Thị Điểm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0.55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Đoàn Thị Điểm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Văn Tiến Dũng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Hữu Đức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0.73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Công Trứ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Bình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Bình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0.85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Phùng Khắc Khoan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Bỉnh Khiêm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Cao Bá Quát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0.98</w:t>
            </w:r>
          </w:p>
        </w:tc>
      </w:tr>
      <w:tr w:rsidR="00D319C2" w:rsidRPr="00D319C2" w:rsidTr="00BE28D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Cao Bá Quát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Công Trứ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Hết địa giới thành phố (giáp xã Thái Đào)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0.96</w:t>
            </w:r>
          </w:p>
        </w:tc>
      </w:tr>
      <w:tr w:rsidR="00D319C2" w:rsidRPr="00D319C2" w:rsidTr="00BE28D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Hữu Đức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Cao Bá Quát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Hết địa giới thành phố (giáp xã Thái Đào)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0.47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Đông Nghè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Đông Mo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Xuân Thủy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Đông Mo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Bỉnh Khiêm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Đông Nghè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0.80</w:t>
            </w:r>
          </w:p>
        </w:tc>
      </w:tr>
      <w:tr w:rsidR="00D319C2" w:rsidRPr="00D319C2" w:rsidTr="00BE28D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Trại Nội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Bỉnh Khiêm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Hết địa giới thành phố (giáp xã Thái Đào)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0.52</w:t>
            </w:r>
          </w:p>
        </w:tc>
      </w:tr>
      <w:tr w:rsidR="00D319C2" w:rsidRPr="00D319C2" w:rsidTr="00BE28DC">
        <w:trPr>
          <w:trHeight w:val="39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V. Khu đô thị phía Tây Nam thành phố (xã Đồng Sơn) 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Đại Cồ Việt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Hai Bà Trưng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Phấn Sơn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4.40</w:t>
            </w:r>
          </w:p>
        </w:tc>
      </w:tr>
      <w:tr w:rsidR="00D319C2" w:rsidRPr="00D319C2" w:rsidTr="00BE28D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lastRenderedPageBreak/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Đại Hành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Thái Tông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Hết địa giới thành phố (giáp xã Tiền Phong)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0.22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Thánh Tông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Võ Văn Kiệt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gom đê Hữu Thương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2.36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Thái Tông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nội bộ khu logictics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Đê Hữu Thương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2.02</w:t>
            </w:r>
          </w:p>
        </w:tc>
      </w:tr>
      <w:tr w:rsidR="00D319C2" w:rsidRPr="00D319C2" w:rsidTr="00104E81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Bạch Thái Bưởi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gom đê Hữu Thương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Phấn Sơn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1.09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Ngô Thế Sơn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Danh Tuyên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473CDC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73CDC">
              <w:rPr>
                <w:rFonts w:eastAsia="Times New Roman" w:cs="Times New Roman"/>
                <w:bCs/>
                <w:sz w:val="26"/>
                <w:szCs w:val="26"/>
              </w:rPr>
              <w:t>Đường</w:t>
            </w:r>
            <w:r w:rsidRPr="00D319C2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 w:rsidR="00D319C2" w:rsidRPr="00D319C2">
              <w:rPr>
                <w:rFonts w:eastAsia="Times New Roman" w:cs="Times New Roman"/>
                <w:sz w:val="26"/>
                <w:szCs w:val="26"/>
              </w:rPr>
              <w:t>Nguyễn Viết Chất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1.25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Hà Chiếu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Võ Văn Kiệt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Thánh Tông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0.47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Viết Chất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Ngô Thế Sơn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gom đê Hữu Thương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1.79</w:t>
            </w:r>
          </w:p>
        </w:tc>
      </w:tr>
      <w:tr w:rsidR="00D319C2" w:rsidRPr="00D319C2" w:rsidTr="00BE28DC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Vũ Tráng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Ngô Thế Sơn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Võ Văn Kiệt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1.56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Văn Ty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Danh Tuyên 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Thôn Sòi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0.75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Văn Thuyên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Danh Tuyên 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Thôn Sòi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Ngô Văn Hải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Đồng Sau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Trường Tiểu học Đồng Sơn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0.44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Quang Trung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Danh Tuyên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KDC thôn Đồng Sau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0.70</w:t>
            </w:r>
          </w:p>
        </w:tc>
      </w:tr>
      <w:tr w:rsidR="00D319C2" w:rsidRPr="00D319C2" w:rsidTr="00BE28DC">
        <w:trPr>
          <w:trHeight w:val="78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 xml:space="preserve">VI. Khu đô thị phía Tây đô thị hiện hữu (bao gồm phường Mỹ Độ, xã Tân Mỹ, Song Khê và một phần xã Đồng Sơn) </w:t>
            </w:r>
          </w:p>
        </w:tc>
      </w:tr>
      <w:tr w:rsidR="00D319C2" w:rsidRPr="00D319C2" w:rsidTr="00104E81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Phan Huy Chú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nội bộ (Công ty Việt Tiến - Chiến Nga)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Bà Triệu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0.56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Giang Văn Minh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Thân Nhân Trung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Giáp Văn Cương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0.64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Phan Kế Bính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Thân Nhân Trung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Phan Huy Chú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0.85</w:t>
            </w:r>
          </w:p>
        </w:tc>
      </w:tr>
      <w:tr w:rsidR="00D319C2" w:rsidRPr="00D319C2" w:rsidTr="00104E81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Đường Hai Bà Trưng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Thân Nhân Trung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A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gom cao tốc </w:t>
            </w:r>
          </w:p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HN-BG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2.61</w:t>
            </w:r>
          </w:p>
          <w:p w:rsidR="00B81968" w:rsidRPr="00D319C2" w:rsidRDefault="00B81968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Đình Chiểu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Thân Nhân Trung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Lý Thiên Bảo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1.41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Phạm Ngọc Thạch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Thân Nhân Trung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Giáp Văn Cương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0.50</w:t>
            </w:r>
          </w:p>
        </w:tc>
      </w:tr>
      <w:tr w:rsidR="00D319C2" w:rsidRPr="00D319C2" w:rsidTr="00104E81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Đặng Văn Ngữ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Thân Nhân Trung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Giáp Văn Cương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0.52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Triệu Túc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Bà Triệu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A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gom cao tốc </w:t>
            </w:r>
          </w:p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HN-BG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1.30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Triệu Việt Vương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Hoàng Sâm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1207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Đào Toàn Bân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1.80</w:t>
            </w:r>
          </w:p>
        </w:tc>
      </w:tr>
      <w:tr w:rsidR="00D319C2" w:rsidRPr="00D319C2" w:rsidTr="00BE28DC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Chân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Lý Thiên Bảo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Lý Nam Đế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1.34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Mạc Đĩnh Chi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Thân Nhân Trung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 Đường Chu Văn 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0.53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Chu Văn An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Hàn Thuyên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Lê Văn Hưu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1.84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Đại Nghĩa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Thân Nhân Trung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Bà Triệu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1.50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Hoàng Đạo Thúy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Thân Nhân Trung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Lê Văn Thịnh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2.30</w:t>
            </w:r>
          </w:p>
        </w:tc>
      </w:tr>
      <w:tr w:rsidR="00D319C2" w:rsidRPr="00D319C2" w:rsidTr="00120735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Hàn Thuyên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1207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Nguyễn Thái Học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 Đường Phạm 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1.20</w:t>
            </w:r>
          </w:p>
        </w:tc>
      </w:tr>
      <w:tr w:rsidR="00D319C2" w:rsidRPr="00D319C2" w:rsidTr="00120735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Lý Nam Đế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1207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Giáp Văn Cương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Khúc Thừa Dụ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1.95</w:t>
            </w:r>
          </w:p>
        </w:tc>
      </w:tr>
      <w:tr w:rsidR="00D319C2" w:rsidRPr="00D319C2" w:rsidTr="00104E81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lastRenderedPageBreak/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Bà Huyện Thanh Quan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1207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Giáp Văn Cương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A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gom cao tốc</w:t>
            </w:r>
          </w:p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 HN-BG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1.52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Tú Xương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thôn Đồng Quan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A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gom cao tốc </w:t>
            </w:r>
          </w:p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HN-BG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0.76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Lý Thiên Bảo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Giáp Văn Cương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Bà Triệu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Tuệ Tĩnh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Đào Tùng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Quy hoạch Công viên Tân Mỹ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0.85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Văn Hưu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Thân Nhân Trung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Chu Văn 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Trương Hán Siêu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Thôn Miễu, xã Tân Mỹ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Lư Giang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0.80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Phạm Tu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Ngọ Doãn Trù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Hoàng Đạo Thúy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2.05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Khúc Thừa Dụ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Võ Nguyên Giáp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Ninh Triết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0.82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Phùng Hưng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Bà Triệu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Đào Toàn Bân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0.78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Văn Thịnh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Võ Nguyên Giáp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Hoàng Đạo Thúy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0.42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Đào Tùng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Chu Văn An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1207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Bà Triệu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1.18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Hạnh Thông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Phạm Tu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Khúc Thừa Dụ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0.87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Hoàng Sâm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Thân Nhân Trung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Phạm Ngọc Thạch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0.62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Doãn Đại Hiệu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Triệu Việt Vương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Phạm Ngọc Thạch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0.52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Ngọ Doãn Trù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Lý Thiên Bảo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Nguyễn Đình Chiểu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0.62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Khổng Tư Trực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Tú Xương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bà Huyện Thanh Quan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0.58</w:t>
            </w:r>
          </w:p>
        </w:tc>
      </w:tr>
      <w:tr w:rsidR="00D319C2" w:rsidRPr="00D319C2" w:rsidTr="00BE28D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Lễ Kính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Thân Nhân Trung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Trụ sở cũ Công ty QLCT đô thị Bắc Giang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Ngô Uông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Phan Huy Chú 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E3A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Phan Huy </w:t>
            </w:r>
          </w:p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Chú 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Thời Lượng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Đê Hữu Thương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Phan Kế Bính 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1.01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BF1E3A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Phượng S</w:t>
            </w:r>
            <w:r w:rsidR="00BF1E3A">
              <w:rPr>
                <w:rFonts w:eastAsia="Times New Roman" w:cs="Times New Roman"/>
                <w:b/>
                <w:bCs/>
                <w:sz w:val="26"/>
                <w:szCs w:val="26"/>
              </w:rPr>
              <w:t>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Lê Trung 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nội bộ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0.60</w:t>
            </w:r>
          </w:p>
        </w:tc>
      </w:tr>
      <w:tr w:rsidR="00D319C2" w:rsidRPr="00D319C2" w:rsidTr="00BE28DC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Lê Trung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Phạm Ngọc Thạch 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Đình Chiểu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Phạm Vấn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Ninh Văn Phan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Đào Thục Viện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1.00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Ninh Văn Phan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Đào Thục Viện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A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gom cao tốc</w:t>
            </w:r>
          </w:p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 HN-BG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0.56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Lựu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Ninh Văn Phan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Phùng Hưng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Ninh Triết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Đào Thục Viện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FA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gom cao tốc</w:t>
            </w:r>
          </w:p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 HN-BG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0.62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Phụng Pháp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Phạm Tu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Bà Triệu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0.41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Mỹ Cầu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Mỹ Độ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Đình Chiểu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1.10</w:t>
            </w:r>
          </w:p>
          <w:p w:rsidR="00104E81" w:rsidRDefault="00104E81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  <w:p w:rsidR="00104E81" w:rsidRPr="00D319C2" w:rsidRDefault="00104E81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D319C2" w:rsidRPr="00D319C2" w:rsidTr="00BE28DC">
        <w:trPr>
          <w:trHeight w:val="39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lastRenderedPageBreak/>
              <w:t>VII. Khu vực đô thị phía Tây Bắc (bao gồm phường Đa Mai, xã Song Mai)</w:t>
            </w:r>
          </w:p>
        </w:tc>
      </w:tr>
      <w:tr w:rsidR="00D319C2" w:rsidRPr="00D319C2" w:rsidTr="00104E81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Trường Tộ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Thân Toàn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1207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Võ Nguyên Giáp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2.50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Lương Ngọc Quyến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Hưng Đạo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Hàm Nghi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Sinh Sắc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Trường Tộ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120735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Đê Hữu T</w:t>
            </w:r>
            <w:r w:rsidR="00D319C2" w:rsidRPr="00D319C2">
              <w:rPr>
                <w:rFonts w:eastAsia="Times New Roman" w:cs="Times New Roman"/>
                <w:sz w:val="26"/>
                <w:szCs w:val="26"/>
              </w:rPr>
              <w:t>hương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1.52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Trần Xuân Soạn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Hưng Đạo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Cần Vương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0.90</w:t>
            </w:r>
          </w:p>
        </w:tc>
      </w:tr>
      <w:tr w:rsidR="00D319C2" w:rsidRPr="00D319C2" w:rsidTr="00386204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Phạm Hồng Thái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Thượng Hiền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Cần Vương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0.60</w:t>
            </w:r>
          </w:p>
        </w:tc>
      </w:tr>
      <w:tr w:rsidR="00D319C2" w:rsidRPr="00D319C2" w:rsidTr="00386204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Thượng Hiền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Lương Ngọc Quyến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Hoàng Hoa Thám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0.88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Tống Duy Tân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Thân Toàn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Xuân Soạn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0.68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Hàm Nghi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Đê Hữu Thương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Bảo Ngọc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2.00</w:t>
            </w:r>
          </w:p>
        </w:tc>
      </w:tr>
      <w:tr w:rsidR="00D319C2" w:rsidRPr="00D319C2" w:rsidTr="00386204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Trung Trực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Hoàng Hoa Thám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1207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Võ Nguyên Giáp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1.00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Tri Phương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Hoàng Hoa Thám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1207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Trần Hưng Đạo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1.10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Hoàng Diệu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Phan Bội Châu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Trường Tộ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1.50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Trương Định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Mai Đọ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1207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Trần Hưng Đạo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1.00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Duy Tân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Mai Đọ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Trường Tộ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1.10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Tăng Bạt Hổ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Trương Định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120735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Phan Bội Châu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0.62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Nguyễn Thiện Thuật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Hoàng Hoa Thám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Trung Trực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1.03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Thủ Khoa Huân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Lương Văn Can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Phan Đình Phùng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1.10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Thái Phiên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Phan Chu Trinh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Mai Đình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0.54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Cần Vương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Hoàng Hoa Thám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Đê Hữu Thương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3.72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Thân Hành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Thân Khuê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Bệnh viện Phổi tỉnh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0.48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Thân Toàn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Cả Huỳnh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Thân Khuê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1.20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Cả Dinh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Hưng Đạo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Trường Tộ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0.50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Đề Công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 xml:space="preserve">Đường Nguyễn Trung Trực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Nguyễn Trường Tộ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0.66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Đề Thị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Trường Mầm non Đa Mai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Duy Tân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0.43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Cả Huỳnh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Đê Hữu Thương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Trần Xuân Soạn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0.62</w:t>
            </w:r>
          </w:p>
        </w:tc>
      </w:tr>
      <w:tr w:rsidR="00D319C2" w:rsidRPr="00D319C2" w:rsidTr="00BE28DC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Đường Mai Đọ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Phan Bội Châu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Đường Hàm Nghi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D319C2">
              <w:rPr>
                <w:rFonts w:eastAsia="Times New Roman" w:cs="Times New Roman"/>
                <w:sz w:val="26"/>
                <w:szCs w:val="26"/>
              </w:rPr>
              <w:t>0.58</w:t>
            </w:r>
          </w:p>
        </w:tc>
      </w:tr>
      <w:tr w:rsidR="00D319C2" w:rsidRPr="00D319C2" w:rsidTr="00BE28DC">
        <w:trPr>
          <w:trHeight w:val="39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C2" w:rsidRPr="00D319C2" w:rsidRDefault="00573FA2" w:rsidP="00D319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Tổng: 184 t</w:t>
            </w:r>
            <w:r w:rsidR="00D319C2" w:rsidRPr="00D319C2">
              <w:rPr>
                <w:rFonts w:eastAsia="Times New Roman" w:cs="Times New Roman"/>
                <w:b/>
                <w:bCs/>
                <w:sz w:val="26"/>
                <w:szCs w:val="26"/>
              </w:rPr>
              <w:t>uyến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9C2" w:rsidRPr="00D319C2" w:rsidRDefault="00D319C2" w:rsidP="00D319C2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</w:tbl>
    <w:p w:rsidR="00AA3B92" w:rsidRPr="00D319C2" w:rsidRDefault="00AA3B92" w:rsidP="00573FA2">
      <w:pPr>
        <w:rPr>
          <w:sz w:val="26"/>
          <w:szCs w:val="26"/>
        </w:rPr>
      </w:pPr>
    </w:p>
    <w:sectPr w:rsidR="00AA3B92" w:rsidRPr="00D319C2" w:rsidSect="00BE28DC">
      <w:headerReference w:type="default" r:id="rId7"/>
      <w:headerReference w:type="first" r:id="rId8"/>
      <w:pgSz w:w="11907" w:h="16840" w:code="9"/>
      <w:pgMar w:top="1134" w:right="454" w:bottom="851" w:left="567" w:header="284" w:footer="28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E8" w:rsidRDefault="00FA75E8" w:rsidP="00D319C2">
      <w:pPr>
        <w:spacing w:after="0" w:line="240" w:lineRule="auto"/>
      </w:pPr>
      <w:r>
        <w:separator/>
      </w:r>
    </w:p>
  </w:endnote>
  <w:endnote w:type="continuationSeparator" w:id="0">
    <w:p w:rsidR="00FA75E8" w:rsidRDefault="00FA75E8" w:rsidP="00D3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E8" w:rsidRDefault="00FA75E8" w:rsidP="00D319C2">
      <w:pPr>
        <w:spacing w:after="0" w:line="240" w:lineRule="auto"/>
      </w:pPr>
      <w:r>
        <w:separator/>
      </w:r>
    </w:p>
  </w:footnote>
  <w:footnote w:type="continuationSeparator" w:id="0">
    <w:p w:rsidR="00FA75E8" w:rsidRDefault="00FA75E8" w:rsidP="00D3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4317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4E81" w:rsidRDefault="00104E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F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4E81" w:rsidRDefault="00104E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81" w:rsidRDefault="00104E81">
    <w:pPr>
      <w:pStyle w:val="Header"/>
      <w:jc w:val="center"/>
    </w:pPr>
  </w:p>
  <w:p w:rsidR="00104E81" w:rsidRDefault="00104E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C2"/>
    <w:rsid w:val="0008456B"/>
    <w:rsid w:val="000A3DB2"/>
    <w:rsid w:val="00104E81"/>
    <w:rsid w:val="00120735"/>
    <w:rsid w:val="00294583"/>
    <w:rsid w:val="002F12C0"/>
    <w:rsid w:val="00343F88"/>
    <w:rsid w:val="00386204"/>
    <w:rsid w:val="00473CDC"/>
    <w:rsid w:val="00573FA2"/>
    <w:rsid w:val="005B7D29"/>
    <w:rsid w:val="0060373D"/>
    <w:rsid w:val="007A636A"/>
    <w:rsid w:val="007E3346"/>
    <w:rsid w:val="008A48B1"/>
    <w:rsid w:val="008F507E"/>
    <w:rsid w:val="0090571D"/>
    <w:rsid w:val="009C2085"/>
    <w:rsid w:val="009D53F7"/>
    <w:rsid w:val="00A61CE5"/>
    <w:rsid w:val="00AA3B92"/>
    <w:rsid w:val="00B81968"/>
    <w:rsid w:val="00B9766C"/>
    <w:rsid w:val="00BE28DC"/>
    <w:rsid w:val="00BF1E3A"/>
    <w:rsid w:val="00C24FDF"/>
    <w:rsid w:val="00C3756A"/>
    <w:rsid w:val="00CF2289"/>
    <w:rsid w:val="00D319C2"/>
    <w:rsid w:val="00FA75E8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8D0AD-666F-4B9C-8937-B9AD8E6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19C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9C2"/>
    <w:rPr>
      <w:color w:val="954F72"/>
      <w:u w:val="single"/>
    </w:rPr>
  </w:style>
  <w:style w:type="paragraph" w:customStyle="1" w:styleId="xl63">
    <w:name w:val="xl63"/>
    <w:basedOn w:val="Normal"/>
    <w:rsid w:val="00D319C2"/>
    <w:pPr>
      <w:spacing w:before="100" w:beforeAutospacing="1" w:after="100" w:afterAutospacing="1" w:line="240" w:lineRule="auto"/>
    </w:pPr>
    <w:rPr>
      <w:rFonts w:eastAsia="Times New Roman" w:cs="Times New Roman"/>
      <w:szCs w:val="28"/>
    </w:rPr>
  </w:style>
  <w:style w:type="paragraph" w:customStyle="1" w:styleId="xl64">
    <w:name w:val="xl64"/>
    <w:basedOn w:val="Normal"/>
    <w:rsid w:val="00D319C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"/>
    <w:rsid w:val="00D3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</w:rPr>
  </w:style>
  <w:style w:type="paragraph" w:customStyle="1" w:styleId="xl66">
    <w:name w:val="xl66"/>
    <w:basedOn w:val="Normal"/>
    <w:rsid w:val="00D319C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D319C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D3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</w:rPr>
  </w:style>
  <w:style w:type="paragraph" w:customStyle="1" w:styleId="xl69">
    <w:name w:val="xl69"/>
    <w:basedOn w:val="Normal"/>
    <w:rsid w:val="00D319C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"/>
    <w:rsid w:val="00D319C2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Cs w:val="28"/>
    </w:rPr>
  </w:style>
  <w:style w:type="paragraph" w:customStyle="1" w:styleId="xl71">
    <w:name w:val="xl71"/>
    <w:basedOn w:val="Normal"/>
    <w:rsid w:val="00D319C2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D3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73">
    <w:name w:val="xl73"/>
    <w:basedOn w:val="Normal"/>
    <w:rsid w:val="00D319C2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74">
    <w:name w:val="xl74"/>
    <w:basedOn w:val="Normal"/>
    <w:rsid w:val="00D319C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75">
    <w:name w:val="xl75"/>
    <w:basedOn w:val="Normal"/>
    <w:rsid w:val="00D319C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76">
    <w:name w:val="xl76"/>
    <w:basedOn w:val="Normal"/>
    <w:rsid w:val="00D319C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77">
    <w:name w:val="xl77"/>
    <w:basedOn w:val="Normal"/>
    <w:rsid w:val="00D319C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</w:rPr>
  </w:style>
  <w:style w:type="paragraph" w:customStyle="1" w:styleId="xl78">
    <w:name w:val="xl78"/>
    <w:basedOn w:val="Normal"/>
    <w:rsid w:val="00D3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79">
    <w:name w:val="xl79"/>
    <w:basedOn w:val="Normal"/>
    <w:rsid w:val="00D319C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</w:rPr>
  </w:style>
  <w:style w:type="paragraph" w:customStyle="1" w:styleId="xl80">
    <w:name w:val="xl80"/>
    <w:basedOn w:val="Normal"/>
    <w:rsid w:val="00D3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</w:rPr>
  </w:style>
  <w:style w:type="paragraph" w:customStyle="1" w:styleId="xl81">
    <w:name w:val="xl81"/>
    <w:basedOn w:val="Normal"/>
    <w:rsid w:val="00D319C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</w:rPr>
  </w:style>
  <w:style w:type="paragraph" w:customStyle="1" w:styleId="xl82">
    <w:name w:val="xl82"/>
    <w:basedOn w:val="Normal"/>
    <w:rsid w:val="00D31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</w:rPr>
  </w:style>
  <w:style w:type="paragraph" w:customStyle="1" w:styleId="xl83">
    <w:name w:val="xl83"/>
    <w:basedOn w:val="Normal"/>
    <w:rsid w:val="00D3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</w:rPr>
  </w:style>
  <w:style w:type="paragraph" w:customStyle="1" w:styleId="xl84">
    <w:name w:val="xl84"/>
    <w:basedOn w:val="Normal"/>
    <w:rsid w:val="00D3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85">
    <w:name w:val="xl85"/>
    <w:basedOn w:val="Normal"/>
    <w:rsid w:val="00D319C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86">
    <w:name w:val="xl86"/>
    <w:basedOn w:val="Normal"/>
    <w:rsid w:val="00D319C2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8"/>
    </w:rPr>
  </w:style>
  <w:style w:type="paragraph" w:customStyle="1" w:styleId="xl87">
    <w:name w:val="xl87"/>
    <w:basedOn w:val="Normal"/>
    <w:rsid w:val="00D319C2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88">
    <w:name w:val="xl88"/>
    <w:basedOn w:val="Normal"/>
    <w:rsid w:val="00D319C2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89">
    <w:name w:val="xl89"/>
    <w:basedOn w:val="Normal"/>
    <w:rsid w:val="00D319C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90">
    <w:name w:val="xl90"/>
    <w:basedOn w:val="Normal"/>
    <w:rsid w:val="00D319C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Cs w:val="28"/>
    </w:rPr>
  </w:style>
  <w:style w:type="paragraph" w:customStyle="1" w:styleId="xl91">
    <w:name w:val="xl91"/>
    <w:basedOn w:val="Normal"/>
    <w:rsid w:val="00D3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Cs w:val="28"/>
    </w:rPr>
  </w:style>
  <w:style w:type="paragraph" w:customStyle="1" w:styleId="xl92">
    <w:name w:val="xl92"/>
    <w:basedOn w:val="Normal"/>
    <w:rsid w:val="00D319C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Cs w:val="28"/>
    </w:rPr>
  </w:style>
  <w:style w:type="paragraph" w:customStyle="1" w:styleId="xl93">
    <w:name w:val="xl93"/>
    <w:basedOn w:val="Normal"/>
    <w:rsid w:val="00D319C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Cs w:val="28"/>
    </w:rPr>
  </w:style>
  <w:style w:type="paragraph" w:customStyle="1" w:styleId="xl94">
    <w:name w:val="xl94"/>
    <w:basedOn w:val="Normal"/>
    <w:rsid w:val="00D3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Cs w:val="28"/>
    </w:rPr>
  </w:style>
  <w:style w:type="paragraph" w:customStyle="1" w:styleId="xl95">
    <w:name w:val="xl95"/>
    <w:basedOn w:val="Normal"/>
    <w:rsid w:val="00D319C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i/>
      <w:iCs/>
      <w:szCs w:val="28"/>
    </w:rPr>
  </w:style>
  <w:style w:type="paragraph" w:customStyle="1" w:styleId="xl96">
    <w:name w:val="xl96"/>
    <w:basedOn w:val="Normal"/>
    <w:rsid w:val="00D319C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Cs w:val="28"/>
    </w:rPr>
  </w:style>
  <w:style w:type="paragraph" w:customStyle="1" w:styleId="xl97">
    <w:name w:val="xl97"/>
    <w:basedOn w:val="Normal"/>
    <w:rsid w:val="00D3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Cs w:val="28"/>
    </w:rPr>
  </w:style>
  <w:style w:type="paragraph" w:customStyle="1" w:styleId="xl98">
    <w:name w:val="xl98"/>
    <w:basedOn w:val="Normal"/>
    <w:rsid w:val="00D319C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i/>
      <w:iCs/>
      <w:szCs w:val="28"/>
    </w:rPr>
  </w:style>
  <w:style w:type="paragraph" w:customStyle="1" w:styleId="xl99">
    <w:name w:val="xl99"/>
    <w:basedOn w:val="Normal"/>
    <w:rsid w:val="00D319C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100">
    <w:name w:val="xl100"/>
    <w:basedOn w:val="Normal"/>
    <w:rsid w:val="00D319C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8"/>
    </w:rPr>
  </w:style>
  <w:style w:type="paragraph" w:customStyle="1" w:styleId="xl101">
    <w:name w:val="xl101"/>
    <w:basedOn w:val="Normal"/>
    <w:rsid w:val="00D319C2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8"/>
    </w:rPr>
  </w:style>
  <w:style w:type="paragraph" w:customStyle="1" w:styleId="xl102">
    <w:name w:val="xl102"/>
    <w:basedOn w:val="Normal"/>
    <w:rsid w:val="00D319C2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Cs w:val="28"/>
    </w:rPr>
  </w:style>
  <w:style w:type="paragraph" w:customStyle="1" w:styleId="xl103">
    <w:name w:val="xl103"/>
    <w:basedOn w:val="Normal"/>
    <w:rsid w:val="00D31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Cs w:val="28"/>
    </w:rPr>
  </w:style>
  <w:style w:type="paragraph" w:customStyle="1" w:styleId="xl104">
    <w:name w:val="xl104"/>
    <w:basedOn w:val="Normal"/>
    <w:rsid w:val="00D319C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Cs w:val="28"/>
    </w:rPr>
  </w:style>
  <w:style w:type="paragraph" w:styleId="Header">
    <w:name w:val="header"/>
    <w:basedOn w:val="Normal"/>
    <w:link w:val="HeaderChar"/>
    <w:uiPriority w:val="99"/>
    <w:unhideWhenUsed/>
    <w:rsid w:val="00D31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9C2"/>
  </w:style>
  <w:style w:type="paragraph" w:styleId="Footer">
    <w:name w:val="footer"/>
    <w:basedOn w:val="Normal"/>
    <w:link w:val="FooterChar"/>
    <w:uiPriority w:val="99"/>
    <w:unhideWhenUsed/>
    <w:rsid w:val="00D31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9C2"/>
  </w:style>
  <w:style w:type="paragraph" w:styleId="BalloonText">
    <w:name w:val="Balloon Text"/>
    <w:basedOn w:val="Normal"/>
    <w:link w:val="BalloonTextChar"/>
    <w:uiPriority w:val="99"/>
    <w:semiHidden/>
    <w:unhideWhenUsed/>
    <w:rsid w:val="00BE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3648E-89C8-45BA-8379-CC9E745B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2022-07-18T10:16:00Z</cp:lastPrinted>
  <dcterms:created xsi:type="dcterms:W3CDTF">2022-07-26T06:30:00Z</dcterms:created>
  <dcterms:modified xsi:type="dcterms:W3CDTF">2022-07-26T06:30:00Z</dcterms:modified>
</cp:coreProperties>
</file>